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BF17" w14:textId="77777777" w:rsidR="00DD574A" w:rsidRDefault="00DD574A">
      <w:pPr>
        <w:pStyle w:val="Corpodetexto"/>
        <w:rPr>
          <w:sz w:val="20"/>
        </w:rPr>
      </w:pPr>
    </w:p>
    <w:p w14:paraId="5AD2AC1F" w14:textId="5934BA57" w:rsidR="00DD574A" w:rsidRDefault="002B78BF">
      <w:pPr>
        <w:pStyle w:val="Corpodetexto"/>
        <w:spacing w:before="8"/>
        <w:rPr>
          <w:sz w:val="25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76672" behindDoc="1" locked="0" layoutInCell="1" allowOverlap="1" wp14:anchorId="3F38CCF3" wp14:editId="56DD7D63">
            <wp:simplePos x="0" y="0"/>
            <wp:positionH relativeFrom="column">
              <wp:posOffset>5540375</wp:posOffset>
            </wp:positionH>
            <wp:positionV relativeFrom="paragraph">
              <wp:posOffset>106045</wp:posOffset>
            </wp:positionV>
            <wp:extent cx="873125" cy="753745"/>
            <wp:effectExtent l="0" t="0" r="3175" b="8255"/>
            <wp:wrapTight wrapText="bothSides">
              <wp:wrapPolygon edited="0">
                <wp:start x="0" y="0"/>
                <wp:lineTo x="0" y="21291"/>
                <wp:lineTo x="21207" y="21291"/>
                <wp:lineTo x="21207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20823" w14:textId="41B1B334" w:rsidR="00DD574A" w:rsidRDefault="00376AA6">
      <w:pPr>
        <w:pStyle w:val="Ttulo"/>
        <w:spacing w:line="247" w:lineRule="auto"/>
      </w:pPr>
      <w:r>
        <w:rPr>
          <w:noProof/>
          <w:lang w:val="pt-BR" w:eastAsia="pt-BR"/>
        </w:rPr>
        <w:drawing>
          <wp:anchor distT="0" distB="0" distL="114300" distR="114300" simplePos="0" relativeHeight="251675648" behindDoc="1" locked="0" layoutInCell="1" allowOverlap="1" wp14:anchorId="6F4B22E2" wp14:editId="76594BA2">
            <wp:simplePos x="0" y="0"/>
            <wp:positionH relativeFrom="column">
              <wp:posOffset>387350</wp:posOffset>
            </wp:positionH>
            <wp:positionV relativeFrom="paragraph">
              <wp:posOffset>60325</wp:posOffset>
            </wp:positionV>
            <wp:extent cx="90805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1298" y="20925"/>
                <wp:lineTo x="21298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B54">
        <w:t>Museu Paraense Emílio Goeldi</w:t>
      </w:r>
      <w:r w:rsidR="00466B54">
        <w:rPr>
          <w:spacing w:val="-67"/>
        </w:rPr>
        <w:t xml:space="preserve"> </w:t>
      </w:r>
      <w:r w:rsidR="00466B54">
        <w:t>Laboratório</w:t>
      </w:r>
      <w:r w:rsidR="00466B54">
        <w:rPr>
          <w:spacing w:val="-3"/>
        </w:rPr>
        <w:t xml:space="preserve"> </w:t>
      </w:r>
      <w:r w:rsidR="00466B54">
        <w:t>Adolpho</w:t>
      </w:r>
      <w:r w:rsidR="00466B54">
        <w:rPr>
          <w:spacing w:val="-3"/>
        </w:rPr>
        <w:t xml:space="preserve"> </w:t>
      </w:r>
      <w:r w:rsidR="00466B54">
        <w:t>Ducke</w:t>
      </w:r>
    </w:p>
    <w:p w14:paraId="379F0F9E" w14:textId="0ED0CC53" w:rsidR="00DD574A" w:rsidRDefault="00466B54">
      <w:pPr>
        <w:spacing w:before="49"/>
        <w:ind w:left="2550" w:right="2632"/>
        <w:jc w:val="center"/>
        <w:rPr>
          <w:b/>
          <w:sz w:val="24"/>
        </w:rPr>
      </w:pPr>
      <w:r>
        <w:rPr>
          <w:b/>
          <w:sz w:val="24"/>
        </w:rPr>
        <w:t>AMOSTRAS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IDENTIFICAÇÃO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1"/>
          <w:sz w:val="24"/>
        </w:rPr>
        <w:t xml:space="preserve"> </w:t>
      </w:r>
      <w:r w:rsidR="002B78BF">
        <w:rPr>
          <w:b/>
          <w:sz w:val="24"/>
        </w:rPr>
        <w:t>CG/EM</w:t>
      </w:r>
    </w:p>
    <w:p w14:paraId="6C26DF43" w14:textId="77777777" w:rsidR="00DD574A" w:rsidRDefault="00DD574A">
      <w:pPr>
        <w:pStyle w:val="Corpodetexto"/>
        <w:spacing w:before="2"/>
        <w:rPr>
          <w:b/>
          <w:sz w:val="28"/>
        </w:rPr>
      </w:pPr>
    </w:p>
    <w:p w14:paraId="0C1C41A8" w14:textId="77777777" w:rsidR="00D509A8" w:rsidRDefault="00D509A8">
      <w:pPr>
        <w:pStyle w:val="Corpodetexto"/>
        <w:spacing w:before="2"/>
        <w:rPr>
          <w:b/>
          <w:sz w:val="28"/>
        </w:rPr>
      </w:pPr>
    </w:p>
    <w:p w14:paraId="330F8573" w14:textId="77777777" w:rsidR="00D509A8" w:rsidRDefault="00D509A8">
      <w:pPr>
        <w:pStyle w:val="Corpodetexto"/>
        <w:spacing w:before="2"/>
        <w:rPr>
          <w:b/>
          <w:sz w:val="28"/>
        </w:rPr>
      </w:pPr>
    </w:p>
    <w:tbl>
      <w:tblPr>
        <w:tblStyle w:val="TableNormal"/>
        <w:tblW w:w="0" w:type="auto"/>
        <w:tblInd w:w="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2376"/>
        <w:gridCol w:w="4613"/>
      </w:tblGrid>
      <w:tr w:rsidR="00DD574A" w14:paraId="58AC2747" w14:textId="77777777">
        <w:trPr>
          <w:trHeight w:val="355"/>
        </w:trPr>
        <w:tc>
          <w:tcPr>
            <w:tcW w:w="9518" w:type="dxa"/>
            <w:gridSpan w:val="3"/>
          </w:tcPr>
          <w:p w14:paraId="2A4FF664" w14:textId="4A1AECC7" w:rsidR="00DD574A" w:rsidRDefault="00466B54" w:rsidP="00A824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Orientador:</w:t>
            </w:r>
            <w:r w:rsidR="004B4E83">
              <w:rPr>
                <w:sz w:val="20"/>
              </w:rPr>
              <w:t xml:space="preserve"> </w:t>
            </w:r>
          </w:p>
        </w:tc>
      </w:tr>
      <w:tr w:rsidR="00DD574A" w14:paraId="7CB77F55" w14:textId="77777777">
        <w:trPr>
          <w:trHeight w:val="355"/>
        </w:trPr>
        <w:tc>
          <w:tcPr>
            <w:tcW w:w="2529" w:type="dxa"/>
            <w:tcBorders>
              <w:right w:val="nil"/>
            </w:tcBorders>
          </w:tcPr>
          <w:p w14:paraId="5F6BBD89" w14:textId="77777777" w:rsidR="00DD574A" w:rsidRDefault="00466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Aluno:</w:t>
            </w:r>
          </w:p>
        </w:tc>
        <w:tc>
          <w:tcPr>
            <w:tcW w:w="2376" w:type="dxa"/>
            <w:tcBorders>
              <w:left w:val="nil"/>
              <w:right w:val="nil"/>
            </w:tcBorders>
          </w:tcPr>
          <w:p w14:paraId="43531C71" w14:textId="77777777" w:rsidR="00DD574A" w:rsidRDefault="00DD574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613" w:type="dxa"/>
            <w:tcBorders>
              <w:left w:val="nil"/>
            </w:tcBorders>
          </w:tcPr>
          <w:p w14:paraId="6676F590" w14:textId="77777777" w:rsidR="00DD574A" w:rsidRDefault="00466B54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mestrado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IC 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TCC 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D574A" w14:paraId="6B6CF607" w14:textId="77777777">
        <w:trPr>
          <w:trHeight w:val="355"/>
        </w:trPr>
        <w:tc>
          <w:tcPr>
            <w:tcW w:w="9518" w:type="dxa"/>
            <w:gridSpan w:val="3"/>
          </w:tcPr>
          <w:p w14:paraId="269CE0E8" w14:textId="00F82632" w:rsidR="00DD574A" w:rsidRDefault="00466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Matéria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prima: flor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), folha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raiz 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), caule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fruto 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), outro</w:t>
            </w:r>
            <w:r>
              <w:rPr>
                <w:spacing w:val="-1"/>
                <w:sz w:val="20"/>
              </w:rPr>
              <w:t xml:space="preserve"> </w:t>
            </w:r>
            <w:r w:rsidR="00A82467">
              <w:rPr>
                <w:sz w:val="20"/>
              </w:rPr>
              <w:t xml:space="preserve">( </w:t>
            </w:r>
            <w:r>
              <w:rPr>
                <w:sz w:val="20"/>
              </w:rPr>
              <w:t>)</w:t>
            </w:r>
          </w:p>
        </w:tc>
      </w:tr>
      <w:tr w:rsidR="00DD574A" w14:paraId="54714A2C" w14:textId="77777777">
        <w:trPr>
          <w:trHeight w:val="355"/>
        </w:trPr>
        <w:tc>
          <w:tcPr>
            <w:tcW w:w="9518" w:type="dxa"/>
            <w:gridSpan w:val="3"/>
          </w:tcPr>
          <w:p w14:paraId="4E274AE6" w14:textId="14A7B5DA" w:rsidR="00DD574A" w:rsidRPr="00A82467" w:rsidRDefault="00466B54" w:rsidP="00A82467">
            <w:pPr>
              <w:pStyle w:val="TableParagraph"/>
              <w:rPr>
                <w:spacing w:val="97"/>
                <w:sz w:val="20"/>
              </w:rPr>
            </w:pPr>
            <w:r>
              <w:rPr>
                <w:sz w:val="20"/>
              </w:rPr>
              <w:t>Material: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éster/SC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fração/extrato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A82467"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) solvente:</w:t>
            </w:r>
          </w:p>
        </w:tc>
      </w:tr>
      <w:tr w:rsidR="00DD574A" w14:paraId="128CA755" w14:textId="77777777">
        <w:trPr>
          <w:trHeight w:val="355"/>
        </w:trPr>
        <w:tc>
          <w:tcPr>
            <w:tcW w:w="2529" w:type="dxa"/>
            <w:tcBorders>
              <w:right w:val="nil"/>
            </w:tcBorders>
          </w:tcPr>
          <w:p w14:paraId="1937540D" w14:textId="41029F8F" w:rsidR="00DD574A" w:rsidRDefault="00466B54" w:rsidP="00A824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Código:</w:t>
            </w:r>
            <w:r w:rsidR="004B4E83">
              <w:rPr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left w:val="nil"/>
              <w:right w:val="nil"/>
            </w:tcBorders>
          </w:tcPr>
          <w:p w14:paraId="7AA036EF" w14:textId="4ADDFB68" w:rsidR="00DD574A" w:rsidRDefault="00466B54" w:rsidP="00A82467">
            <w:pPr>
              <w:pStyle w:val="TableParagraph"/>
              <w:ind w:left="0" w:right="151"/>
              <w:jc w:val="right"/>
              <w:rPr>
                <w:sz w:val="20"/>
              </w:rPr>
            </w:pPr>
            <w:r>
              <w:rPr>
                <w:sz w:val="20"/>
              </w:rPr>
              <w:t>data:</w:t>
            </w:r>
            <w:r w:rsidR="00AF4687">
              <w:rPr>
                <w:sz w:val="20"/>
              </w:rPr>
              <w:t xml:space="preserve"> </w:t>
            </w:r>
          </w:p>
        </w:tc>
        <w:tc>
          <w:tcPr>
            <w:tcW w:w="4613" w:type="dxa"/>
            <w:tcBorders>
              <w:left w:val="nil"/>
            </w:tcBorders>
          </w:tcPr>
          <w:p w14:paraId="6F686236" w14:textId="77777777" w:rsidR="00DD574A" w:rsidRDefault="00DD574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38FC2924" w14:textId="77777777" w:rsidR="00DD574A" w:rsidRDefault="00DD574A">
      <w:pPr>
        <w:pStyle w:val="Corpodetexto"/>
        <w:rPr>
          <w:b/>
          <w:sz w:val="20"/>
        </w:rPr>
      </w:pPr>
    </w:p>
    <w:p w14:paraId="3CC32BEF" w14:textId="77777777" w:rsidR="00DD574A" w:rsidRDefault="00DD574A">
      <w:pPr>
        <w:pStyle w:val="Corpodetexto"/>
        <w:spacing w:before="11"/>
        <w:rPr>
          <w:b/>
          <w:sz w:val="26"/>
        </w:rPr>
      </w:pPr>
    </w:p>
    <w:tbl>
      <w:tblPr>
        <w:tblStyle w:val="TableNormal"/>
        <w:tblW w:w="0" w:type="auto"/>
        <w:tblInd w:w="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2376"/>
        <w:gridCol w:w="4613"/>
      </w:tblGrid>
      <w:tr w:rsidR="00DD574A" w14:paraId="175381B0" w14:textId="77777777">
        <w:trPr>
          <w:trHeight w:val="355"/>
        </w:trPr>
        <w:tc>
          <w:tcPr>
            <w:tcW w:w="9518" w:type="dxa"/>
            <w:gridSpan w:val="3"/>
          </w:tcPr>
          <w:p w14:paraId="26795235" w14:textId="1CB00552" w:rsidR="00DD574A" w:rsidRDefault="00466B54" w:rsidP="00A824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Orientador:</w:t>
            </w:r>
            <w:r w:rsidR="00AF4687">
              <w:rPr>
                <w:sz w:val="20"/>
              </w:rPr>
              <w:t xml:space="preserve"> </w:t>
            </w:r>
          </w:p>
        </w:tc>
      </w:tr>
      <w:tr w:rsidR="00DD574A" w14:paraId="06D98A8B" w14:textId="77777777">
        <w:trPr>
          <w:trHeight w:val="355"/>
        </w:trPr>
        <w:tc>
          <w:tcPr>
            <w:tcW w:w="2529" w:type="dxa"/>
            <w:tcBorders>
              <w:right w:val="nil"/>
            </w:tcBorders>
          </w:tcPr>
          <w:p w14:paraId="79A30CE2" w14:textId="5B9B0F96" w:rsidR="00DD574A" w:rsidRDefault="00466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Aluno:</w:t>
            </w:r>
            <w:r w:rsidR="00852506">
              <w:rPr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left w:val="nil"/>
              <w:right w:val="nil"/>
            </w:tcBorders>
          </w:tcPr>
          <w:p w14:paraId="7F323308" w14:textId="77777777" w:rsidR="00DD574A" w:rsidRDefault="00DD574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613" w:type="dxa"/>
            <w:tcBorders>
              <w:left w:val="nil"/>
            </w:tcBorders>
          </w:tcPr>
          <w:p w14:paraId="43DCC0B4" w14:textId="77777777" w:rsidR="00DD574A" w:rsidRDefault="00466B54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mestrado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IC 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TCC 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D574A" w14:paraId="6078B9E1" w14:textId="77777777">
        <w:trPr>
          <w:trHeight w:val="355"/>
        </w:trPr>
        <w:tc>
          <w:tcPr>
            <w:tcW w:w="9518" w:type="dxa"/>
            <w:gridSpan w:val="3"/>
          </w:tcPr>
          <w:p w14:paraId="62A49F1B" w14:textId="60A5F575" w:rsidR="00DD574A" w:rsidRDefault="00466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Matéria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prima: flor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), folha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raiz 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), caule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fruto 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), outro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A82467"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D574A" w14:paraId="4E30A810" w14:textId="77777777">
        <w:trPr>
          <w:trHeight w:val="355"/>
        </w:trPr>
        <w:tc>
          <w:tcPr>
            <w:tcW w:w="9518" w:type="dxa"/>
            <w:gridSpan w:val="3"/>
          </w:tcPr>
          <w:p w14:paraId="127FDC3C" w14:textId="2AC6F9AD" w:rsidR="00DD574A" w:rsidRDefault="00466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Material: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éster/SC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fração/extrato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A82467"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) solvente:</w:t>
            </w:r>
          </w:p>
        </w:tc>
      </w:tr>
      <w:tr w:rsidR="00DD574A" w14:paraId="1B8503FC" w14:textId="77777777">
        <w:trPr>
          <w:trHeight w:val="355"/>
        </w:trPr>
        <w:tc>
          <w:tcPr>
            <w:tcW w:w="2529" w:type="dxa"/>
            <w:tcBorders>
              <w:right w:val="nil"/>
            </w:tcBorders>
          </w:tcPr>
          <w:p w14:paraId="3BAC457B" w14:textId="7BCF6AB2" w:rsidR="00DD574A" w:rsidRDefault="00466B54" w:rsidP="00A824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Código:</w:t>
            </w:r>
          </w:p>
        </w:tc>
        <w:tc>
          <w:tcPr>
            <w:tcW w:w="2376" w:type="dxa"/>
            <w:tcBorders>
              <w:left w:val="nil"/>
              <w:right w:val="nil"/>
            </w:tcBorders>
          </w:tcPr>
          <w:p w14:paraId="5AF24717" w14:textId="2E6535D8" w:rsidR="00DD574A" w:rsidRDefault="00466B54" w:rsidP="00A82467">
            <w:pPr>
              <w:pStyle w:val="TableParagraph"/>
              <w:ind w:left="0" w:right="151"/>
              <w:jc w:val="right"/>
              <w:rPr>
                <w:sz w:val="20"/>
              </w:rPr>
            </w:pPr>
            <w:r>
              <w:rPr>
                <w:sz w:val="20"/>
              </w:rPr>
              <w:t>data:</w:t>
            </w:r>
            <w:r w:rsidR="00AF4687">
              <w:rPr>
                <w:sz w:val="20"/>
              </w:rPr>
              <w:t xml:space="preserve"> </w:t>
            </w:r>
          </w:p>
        </w:tc>
        <w:tc>
          <w:tcPr>
            <w:tcW w:w="4613" w:type="dxa"/>
            <w:tcBorders>
              <w:left w:val="nil"/>
            </w:tcBorders>
          </w:tcPr>
          <w:p w14:paraId="1B9E1B2B" w14:textId="77777777" w:rsidR="00DD574A" w:rsidRDefault="00DD574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58F69956" w14:textId="77777777" w:rsidR="00DD574A" w:rsidRDefault="00DD574A">
      <w:pPr>
        <w:pStyle w:val="Corpodetexto"/>
        <w:rPr>
          <w:b/>
          <w:sz w:val="20"/>
        </w:rPr>
      </w:pPr>
    </w:p>
    <w:p w14:paraId="07655A54" w14:textId="77777777" w:rsidR="00DD574A" w:rsidRDefault="00DD574A">
      <w:pPr>
        <w:pStyle w:val="Corpodetexto"/>
        <w:spacing w:before="11"/>
        <w:rPr>
          <w:b/>
          <w:sz w:val="26"/>
        </w:rPr>
      </w:pPr>
    </w:p>
    <w:tbl>
      <w:tblPr>
        <w:tblStyle w:val="TableNormal"/>
        <w:tblW w:w="0" w:type="auto"/>
        <w:tblInd w:w="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2376"/>
        <w:gridCol w:w="4613"/>
      </w:tblGrid>
      <w:tr w:rsidR="00DD574A" w14:paraId="7AE80055" w14:textId="77777777">
        <w:trPr>
          <w:trHeight w:val="355"/>
        </w:trPr>
        <w:tc>
          <w:tcPr>
            <w:tcW w:w="9518" w:type="dxa"/>
            <w:gridSpan w:val="3"/>
          </w:tcPr>
          <w:p w14:paraId="5646F313" w14:textId="5F3D1697" w:rsidR="00DD574A" w:rsidRDefault="00466B54" w:rsidP="00A824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Orientador:</w:t>
            </w:r>
            <w:r w:rsidR="00852506">
              <w:rPr>
                <w:sz w:val="20"/>
              </w:rPr>
              <w:t xml:space="preserve"> </w:t>
            </w:r>
          </w:p>
        </w:tc>
      </w:tr>
      <w:tr w:rsidR="00DD574A" w14:paraId="57C98111" w14:textId="77777777">
        <w:trPr>
          <w:trHeight w:val="355"/>
        </w:trPr>
        <w:tc>
          <w:tcPr>
            <w:tcW w:w="2529" w:type="dxa"/>
            <w:tcBorders>
              <w:right w:val="nil"/>
            </w:tcBorders>
          </w:tcPr>
          <w:p w14:paraId="3161B451" w14:textId="05D0906B" w:rsidR="00DD574A" w:rsidRDefault="00466B54" w:rsidP="00D509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Aluno:</w:t>
            </w:r>
            <w:r w:rsidR="00852506">
              <w:rPr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left w:val="nil"/>
              <w:right w:val="nil"/>
            </w:tcBorders>
          </w:tcPr>
          <w:p w14:paraId="0C4F4F96" w14:textId="77777777" w:rsidR="00DD574A" w:rsidRDefault="00DD574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613" w:type="dxa"/>
            <w:tcBorders>
              <w:left w:val="nil"/>
            </w:tcBorders>
          </w:tcPr>
          <w:p w14:paraId="59ACDDE5" w14:textId="04FF1A7A" w:rsidR="00DD574A" w:rsidRDefault="00466B54" w:rsidP="00A8246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mestrado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IC (</w:t>
            </w:r>
            <w:r w:rsidR="00A82467">
              <w:rPr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TCC 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D574A" w14:paraId="2B7E8822" w14:textId="77777777">
        <w:trPr>
          <w:trHeight w:val="355"/>
        </w:trPr>
        <w:tc>
          <w:tcPr>
            <w:tcW w:w="9518" w:type="dxa"/>
            <w:gridSpan w:val="3"/>
          </w:tcPr>
          <w:p w14:paraId="68695213" w14:textId="366642C5" w:rsidR="00DD574A" w:rsidRDefault="00466B54" w:rsidP="00D509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Matéria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prima: flor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), folha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D509A8">
              <w:rPr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raiz 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), caule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fruto 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), outro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D574A" w14:paraId="1FCDA370" w14:textId="77777777">
        <w:trPr>
          <w:trHeight w:val="355"/>
        </w:trPr>
        <w:tc>
          <w:tcPr>
            <w:tcW w:w="9518" w:type="dxa"/>
            <w:gridSpan w:val="3"/>
          </w:tcPr>
          <w:p w14:paraId="3039430A" w14:textId="399EA097" w:rsidR="00DD574A" w:rsidRDefault="00466B54" w:rsidP="00A824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Material: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A82467">
              <w:rPr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éster/SC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fração/extrato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) solvente:</w:t>
            </w:r>
          </w:p>
        </w:tc>
      </w:tr>
      <w:tr w:rsidR="00DD574A" w14:paraId="7B8FAE46" w14:textId="77777777">
        <w:trPr>
          <w:trHeight w:val="355"/>
        </w:trPr>
        <w:tc>
          <w:tcPr>
            <w:tcW w:w="2529" w:type="dxa"/>
            <w:tcBorders>
              <w:right w:val="nil"/>
            </w:tcBorders>
          </w:tcPr>
          <w:p w14:paraId="2F03BA22" w14:textId="725A0CC9" w:rsidR="00DD574A" w:rsidRDefault="00466B54" w:rsidP="00A824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Código:</w:t>
            </w:r>
            <w:r w:rsidR="00852506">
              <w:rPr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left w:val="nil"/>
              <w:right w:val="nil"/>
            </w:tcBorders>
          </w:tcPr>
          <w:p w14:paraId="3D0877E7" w14:textId="15838A37" w:rsidR="00DD574A" w:rsidRDefault="00466B54" w:rsidP="00A82467">
            <w:pPr>
              <w:pStyle w:val="TableParagraph"/>
              <w:ind w:left="0" w:right="151"/>
              <w:jc w:val="right"/>
              <w:rPr>
                <w:sz w:val="20"/>
              </w:rPr>
            </w:pPr>
            <w:r>
              <w:rPr>
                <w:sz w:val="20"/>
              </w:rPr>
              <w:t>data:</w:t>
            </w:r>
            <w:r w:rsidR="00852506">
              <w:rPr>
                <w:sz w:val="20"/>
              </w:rPr>
              <w:t xml:space="preserve"> </w:t>
            </w:r>
          </w:p>
        </w:tc>
        <w:tc>
          <w:tcPr>
            <w:tcW w:w="4613" w:type="dxa"/>
            <w:tcBorders>
              <w:left w:val="nil"/>
            </w:tcBorders>
          </w:tcPr>
          <w:p w14:paraId="08ECB2B0" w14:textId="77777777" w:rsidR="00DD574A" w:rsidRDefault="00DD574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521DB74D" w14:textId="77777777" w:rsidR="00DD574A" w:rsidRDefault="00DD574A">
      <w:pPr>
        <w:pStyle w:val="Corpodetexto"/>
        <w:rPr>
          <w:b/>
          <w:sz w:val="20"/>
        </w:rPr>
      </w:pPr>
    </w:p>
    <w:p w14:paraId="590DF92F" w14:textId="77777777" w:rsidR="00DD574A" w:rsidRDefault="00DD574A">
      <w:pPr>
        <w:pStyle w:val="Corpodetexto"/>
        <w:spacing w:before="11"/>
        <w:rPr>
          <w:b/>
          <w:sz w:val="26"/>
        </w:rPr>
      </w:pPr>
    </w:p>
    <w:tbl>
      <w:tblPr>
        <w:tblStyle w:val="TableNormal"/>
        <w:tblW w:w="0" w:type="auto"/>
        <w:tblInd w:w="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2376"/>
        <w:gridCol w:w="4613"/>
      </w:tblGrid>
      <w:tr w:rsidR="00DD574A" w14:paraId="6D39A7B3" w14:textId="77777777">
        <w:trPr>
          <w:trHeight w:val="355"/>
        </w:trPr>
        <w:tc>
          <w:tcPr>
            <w:tcW w:w="9518" w:type="dxa"/>
            <w:gridSpan w:val="3"/>
          </w:tcPr>
          <w:p w14:paraId="081D75B7" w14:textId="03A96CB1" w:rsidR="00DD574A" w:rsidRDefault="00466B54" w:rsidP="00A824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Orientador:</w:t>
            </w:r>
            <w:r w:rsidR="00852506">
              <w:rPr>
                <w:sz w:val="20"/>
              </w:rPr>
              <w:t xml:space="preserve"> </w:t>
            </w:r>
          </w:p>
        </w:tc>
      </w:tr>
      <w:tr w:rsidR="00DD574A" w14:paraId="61CF00ED" w14:textId="77777777">
        <w:trPr>
          <w:trHeight w:val="355"/>
        </w:trPr>
        <w:tc>
          <w:tcPr>
            <w:tcW w:w="2529" w:type="dxa"/>
            <w:tcBorders>
              <w:right w:val="nil"/>
            </w:tcBorders>
          </w:tcPr>
          <w:p w14:paraId="57E35D09" w14:textId="5859C8C9" w:rsidR="00DD574A" w:rsidRDefault="00466B54" w:rsidP="00D509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Aluno:</w:t>
            </w:r>
            <w:r w:rsidR="00D509A8">
              <w:rPr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left w:val="nil"/>
              <w:right w:val="nil"/>
            </w:tcBorders>
          </w:tcPr>
          <w:p w14:paraId="48750866" w14:textId="77777777" w:rsidR="00DD574A" w:rsidRDefault="00DD574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613" w:type="dxa"/>
            <w:tcBorders>
              <w:left w:val="nil"/>
            </w:tcBorders>
          </w:tcPr>
          <w:p w14:paraId="4CCFFAA2" w14:textId="1AA1084C" w:rsidR="00DD574A" w:rsidRDefault="00466B54" w:rsidP="00A8246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mestrado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IC ()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TCC 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D574A" w14:paraId="49CF5E12" w14:textId="77777777">
        <w:trPr>
          <w:trHeight w:val="355"/>
        </w:trPr>
        <w:tc>
          <w:tcPr>
            <w:tcW w:w="9518" w:type="dxa"/>
            <w:gridSpan w:val="3"/>
          </w:tcPr>
          <w:p w14:paraId="5D636966" w14:textId="510D02B6" w:rsidR="00DD574A" w:rsidRDefault="00466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Matéria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prima: flor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), folha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A82467"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raiz 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), caule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fruto 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), outro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D574A" w14:paraId="6FED804F" w14:textId="77777777">
        <w:trPr>
          <w:trHeight w:val="355"/>
        </w:trPr>
        <w:tc>
          <w:tcPr>
            <w:tcW w:w="9518" w:type="dxa"/>
            <w:gridSpan w:val="3"/>
          </w:tcPr>
          <w:p w14:paraId="3358C795" w14:textId="274EF1DA" w:rsidR="00DD574A" w:rsidRDefault="00466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Material: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A82467"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éster/SC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fração/extrato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) solvente:</w:t>
            </w:r>
          </w:p>
        </w:tc>
      </w:tr>
      <w:tr w:rsidR="00DD574A" w14:paraId="71724B53" w14:textId="77777777">
        <w:trPr>
          <w:trHeight w:val="355"/>
        </w:trPr>
        <w:tc>
          <w:tcPr>
            <w:tcW w:w="2529" w:type="dxa"/>
            <w:tcBorders>
              <w:right w:val="nil"/>
            </w:tcBorders>
          </w:tcPr>
          <w:p w14:paraId="05604718" w14:textId="4A919527" w:rsidR="00DD574A" w:rsidRDefault="00466B54" w:rsidP="00A824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Código:</w:t>
            </w:r>
            <w:r w:rsidR="00C7298E">
              <w:rPr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left w:val="nil"/>
              <w:right w:val="nil"/>
            </w:tcBorders>
          </w:tcPr>
          <w:p w14:paraId="599428E0" w14:textId="2EC805C1" w:rsidR="00DD574A" w:rsidRDefault="00466B54" w:rsidP="00A82467">
            <w:pPr>
              <w:pStyle w:val="TableParagraph"/>
              <w:ind w:left="0" w:right="151"/>
              <w:jc w:val="right"/>
              <w:rPr>
                <w:sz w:val="20"/>
              </w:rPr>
            </w:pPr>
            <w:r>
              <w:rPr>
                <w:sz w:val="20"/>
              </w:rPr>
              <w:t>data:</w:t>
            </w:r>
            <w:r w:rsidR="00C7298E">
              <w:rPr>
                <w:sz w:val="20"/>
              </w:rPr>
              <w:t xml:space="preserve"> </w:t>
            </w:r>
          </w:p>
        </w:tc>
        <w:tc>
          <w:tcPr>
            <w:tcW w:w="4613" w:type="dxa"/>
            <w:tcBorders>
              <w:left w:val="nil"/>
            </w:tcBorders>
          </w:tcPr>
          <w:p w14:paraId="23F10C51" w14:textId="77777777" w:rsidR="00DD574A" w:rsidRDefault="00DD574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0A4F451E" w14:textId="77777777" w:rsidR="00A16486" w:rsidRDefault="00A16486" w:rsidP="00A16486">
      <w:pPr>
        <w:pStyle w:val="Corpodetexto"/>
        <w:spacing w:before="11"/>
        <w:rPr>
          <w:b/>
          <w:sz w:val="26"/>
        </w:rPr>
      </w:pPr>
    </w:p>
    <w:tbl>
      <w:tblPr>
        <w:tblStyle w:val="TableNormal"/>
        <w:tblW w:w="0" w:type="auto"/>
        <w:tblInd w:w="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2376"/>
        <w:gridCol w:w="4613"/>
      </w:tblGrid>
      <w:tr w:rsidR="00A16486" w14:paraId="1705CAC6" w14:textId="77777777" w:rsidTr="00327997">
        <w:trPr>
          <w:trHeight w:val="355"/>
        </w:trPr>
        <w:tc>
          <w:tcPr>
            <w:tcW w:w="9518" w:type="dxa"/>
            <w:gridSpan w:val="3"/>
          </w:tcPr>
          <w:p w14:paraId="1E1B43D3" w14:textId="4E13E36A" w:rsidR="00A16486" w:rsidRDefault="00A16486" w:rsidP="00A824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Orientador: </w:t>
            </w:r>
          </w:p>
        </w:tc>
      </w:tr>
      <w:tr w:rsidR="00A16486" w14:paraId="1FB96652" w14:textId="77777777" w:rsidTr="00327997">
        <w:trPr>
          <w:trHeight w:val="355"/>
        </w:trPr>
        <w:tc>
          <w:tcPr>
            <w:tcW w:w="2529" w:type="dxa"/>
            <w:tcBorders>
              <w:right w:val="nil"/>
            </w:tcBorders>
          </w:tcPr>
          <w:p w14:paraId="5440CE98" w14:textId="1E33EAFA" w:rsidR="00A16486" w:rsidRDefault="00A16486" w:rsidP="003279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Aluno: </w:t>
            </w:r>
          </w:p>
        </w:tc>
        <w:tc>
          <w:tcPr>
            <w:tcW w:w="2376" w:type="dxa"/>
            <w:tcBorders>
              <w:left w:val="nil"/>
              <w:right w:val="nil"/>
            </w:tcBorders>
          </w:tcPr>
          <w:p w14:paraId="55426DB1" w14:textId="77777777" w:rsidR="00A16486" w:rsidRDefault="00A16486" w:rsidP="0032799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613" w:type="dxa"/>
            <w:tcBorders>
              <w:left w:val="nil"/>
            </w:tcBorders>
          </w:tcPr>
          <w:p w14:paraId="7076FC49" w14:textId="11AFF327" w:rsidR="00A16486" w:rsidRDefault="00A16486" w:rsidP="0032799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mestrado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IC 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TCC 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A16486" w14:paraId="0E5561D3" w14:textId="77777777" w:rsidTr="00327997">
        <w:trPr>
          <w:trHeight w:val="355"/>
        </w:trPr>
        <w:tc>
          <w:tcPr>
            <w:tcW w:w="9518" w:type="dxa"/>
            <w:gridSpan w:val="3"/>
          </w:tcPr>
          <w:p w14:paraId="26971D8D" w14:textId="14E84981" w:rsidR="00A16486" w:rsidRDefault="00A16486" w:rsidP="00A824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Matéria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prima: flor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), folha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A82467">
              <w:rPr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raiz 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), caule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fruto 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), outro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A16486" w14:paraId="35B60567" w14:textId="77777777" w:rsidTr="00327997">
        <w:trPr>
          <w:trHeight w:val="355"/>
        </w:trPr>
        <w:tc>
          <w:tcPr>
            <w:tcW w:w="9518" w:type="dxa"/>
            <w:gridSpan w:val="3"/>
          </w:tcPr>
          <w:p w14:paraId="7C968695" w14:textId="15419F25" w:rsidR="00A16486" w:rsidRDefault="00A16486" w:rsidP="003279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Material: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A82467"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éster/SC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fração/extrato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) solvente:</w:t>
            </w:r>
          </w:p>
        </w:tc>
      </w:tr>
      <w:tr w:rsidR="00A16486" w14:paraId="31BEE74C" w14:textId="77777777" w:rsidTr="00327997">
        <w:trPr>
          <w:trHeight w:val="355"/>
        </w:trPr>
        <w:tc>
          <w:tcPr>
            <w:tcW w:w="2529" w:type="dxa"/>
            <w:tcBorders>
              <w:right w:val="nil"/>
            </w:tcBorders>
          </w:tcPr>
          <w:p w14:paraId="22FA2340" w14:textId="69FEA544" w:rsidR="00A16486" w:rsidRDefault="00A16486" w:rsidP="00A824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Código: </w:t>
            </w:r>
          </w:p>
        </w:tc>
        <w:tc>
          <w:tcPr>
            <w:tcW w:w="2376" w:type="dxa"/>
            <w:tcBorders>
              <w:left w:val="nil"/>
              <w:right w:val="nil"/>
            </w:tcBorders>
          </w:tcPr>
          <w:p w14:paraId="71271820" w14:textId="1183025F" w:rsidR="00A16486" w:rsidRDefault="00A16486" w:rsidP="00A82467">
            <w:pPr>
              <w:pStyle w:val="TableParagraph"/>
              <w:ind w:left="0"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data: </w:t>
            </w:r>
          </w:p>
        </w:tc>
        <w:tc>
          <w:tcPr>
            <w:tcW w:w="4613" w:type="dxa"/>
            <w:tcBorders>
              <w:left w:val="nil"/>
            </w:tcBorders>
          </w:tcPr>
          <w:p w14:paraId="03D58794" w14:textId="77777777" w:rsidR="00A16486" w:rsidRDefault="00A16486" w:rsidP="0032799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48C0AF6E" w14:textId="77777777" w:rsidR="00DD574A" w:rsidRDefault="00DD574A">
      <w:pPr>
        <w:pStyle w:val="Corpodetexto"/>
        <w:rPr>
          <w:b/>
          <w:sz w:val="20"/>
        </w:rPr>
      </w:pPr>
    </w:p>
    <w:p w14:paraId="0943C4C0" w14:textId="77777777" w:rsidR="00C7298E" w:rsidRDefault="00C7298E">
      <w:pPr>
        <w:pStyle w:val="Corpodetexto"/>
        <w:rPr>
          <w:b/>
          <w:sz w:val="26"/>
        </w:rPr>
      </w:pPr>
    </w:p>
    <w:p w14:paraId="123C5417" w14:textId="77777777" w:rsidR="00C7298E" w:rsidRDefault="00C7298E">
      <w:pPr>
        <w:spacing w:before="17"/>
        <w:ind w:left="1082"/>
      </w:pPr>
    </w:p>
    <w:p w14:paraId="5F3324C4" w14:textId="77777777" w:rsidR="00D52382" w:rsidRDefault="00D52382">
      <w:pPr>
        <w:spacing w:before="17"/>
        <w:ind w:left="1082"/>
      </w:pPr>
    </w:p>
    <w:p w14:paraId="48165E20" w14:textId="77777777" w:rsidR="00D52382" w:rsidRDefault="00D52382">
      <w:pPr>
        <w:spacing w:before="17"/>
        <w:ind w:left="1082"/>
      </w:pPr>
    </w:p>
    <w:p w14:paraId="60739950" w14:textId="77777777" w:rsidR="00C7298E" w:rsidRDefault="00C7298E">
      <w:pPr>
        <w:spacing w:before="17"/>
        <w:ind w:left="1082"/>
      </w:pPr>
    </w:p>
    <w:p w14:paraId="18D5EEBA" w14:textId="77777777" w:rsidR="00C7298E" w:rsidRDefault="00C7298E">
      <w:pPr>
        <w:spacing w:before="17"/>
        <w:ind w:left="1082"/>
      </w:pPr>
    </w:p>
    <w:p w14:paraId="606576F2" w14:textId="77777777" w:rsidR="00C7298E" w:rsidRDefault="00C7298E">
      <w:pPr>
        <w:spacing w:before="17"/>
        <w:ind w:left="1082"/>
      </w:pPr>
    </w:p>
    <w:sectPr w:rsidR="00C7298E">
      <w:type w:val="continuous"/>
      <w:pgSz w:w="11920" w:h="16860"/>
      <w:pgMar w:top="10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xtTQysDA2MTY3s7RU0lEKTi0uzszPAykwrAUAQ6JgaywAAAA="/>
  </w:docVars>
  <w:rsids>
    <w:rsidRoot w:val="00DD574A"/>
    <w:rsid w:val="00233198"/>
    <w:rsid w:val="00264228"/>
    <w:rsid w:val="002B3453"/>
    <w:rsid w:val="002B78BF"/>
    <w:rsid w:val="00376AA6"/>
    <w:rsid w:val="00466B54"/>
    <w:rsid w:val="004B4E83"/>
    <w:rsid w:val="0069700F"/>
    <w:rsid w:val="006A5274"/>
    <w:rsid w:val="00852506"/>
    <w:rsid w:val="0087039D"/>
    <w:rsid w:val="00A16486"/>
    <w:rsid w:val="00A82467"/>
    <w:rsid w:val="00AF4687"/>
    <w:rsid w:val="00C7298E"/>
    <w:rsid w:val="00D509A8"/>
    <w:rsid w:val="00D52382"/>
    <w:rsid w:val="00D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8D60"/>
  <w15:docId w15:val="{F61E1502-4D5B-4195-8ED5-1C0C0C91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9"/>
      <w:ind w:left="3589" w:right="3676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6"/>
      <w:ind w:left="5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6A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AA6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Grupo PAdAP</dc:creator>
  <cp:lastModifiedBy>Sumy Menezes</cp:lastModifiedBy>
  <cp:revision>2</cp:revision>
  <dcterms:created xsi:type="dcterms:W3CDTF">2023-08-20T19:54:00Z</dcterms:created>
  <dcterms:modified xsi:type="dcterms:W3CDTF">2023-08-20T19:54:00Z</dcterms:modified>
</cp:coreProperties>
</file>