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9160" w14:textId="273D5E63" w:rsidR="000D5F82" w:rsidRPr="000D5F82" w:rsidRDefault="000D5F82" w:rsidP="00B664FC">
      <w:pPr>
        <w:jc w:val="center"/>
        <w:rPr>
          <w:b/>
          <w:bCs/>
        </w:rPr>
      </w:pPr>
      <w:r w:rsidRPr="000D5F82">
        <w:rPr>
          <w:b/>
          <w:bCs/>
        </w:rPr>
        <w:t>EMBASSY OF BRAZIL IN DAMASCUS</w:t>
      </w:r>
    </w:p>
    <w:p w14:paraId="032B11C5" w14:textId="77777777" w:rsidR="000D5F82" w:rsidRPr="000D5F82" w:rsidRDefault="000D5F82" w:rsidP="00B664FC">
      <w:pPr>
        <w:jc w:val="center"/>
        <w:rPr>
          <w:b/>
          <w:bCs/>
        </w:rPr>
      </w:pPr>
      <w:r w:rsidRPr="000D5F82">
        <w:rPr>
          <w:b/>
          <w:bCs/>
        </w:rPr>
        <w:t>RESIDENCE DECLARATION</w:t>
      </w:r>
    </w:p>
    <w:p w14:paraId="00BDB1F8" w14:textId="64FAC381" w:rsidR="00B664FC" w:rsidRPr="000D5F82" w:rsidRDefault="00B664FC" w:rsidP="00B664FC">
      <w:pPr>
        <w:jc w:val="center"/>
        <w:rPr>
          <w:b/>
          <w:bCs/>
        </w:rPr>
      </w:pPr>
      <w:r w:rsidRPr="000D5F82">
        <w:rPr>
          <w:b/>
          <w:bCs/>
        </w:rPr>
        <w:t xml:space="preserve"> (</w:t>
      </w:r>
      <w:proofErr w:type="spellStart"/>
      <w:r w:rsidRPr="000D5F82">
        <w:rPr>
          <w:b/>
          <w:bCs/>
        </w:rPr>
        <w:t>Interministerial</w:t>
      </w:r>
      <w:proofErr w:type="spellEnd"/>
      <w:r w:rsidRPr="000D5F82">
        <w:rPr>
          <w:b/>
          <w:bCs/>
        </w:rPr>
        <w:t xml:space="preserve"> Ordinance No. 12/2018)</w:t>
      </w:r>
    </w:p>
    <w:p w14:paraId="1415246C" w14:textId="77777777" w:rsidR="00B664FC" w:rsidRDefault="00B664FC"/>
    <w:p w14:paraId="6DA10B23" w14:textId="5AB9F5EC" w:rsidR="00B664FC" w:rsidRDefault="00B664FC" w:rsidP="00B664FC">
      <w:pPr>
        <w:jc w:val="center"/>
      </w:pPr>
      <w:r>
        <w:t xml:space="preserve">I, __________________________________________________________________________________, </w:t>
      </w:r>
      <w:r w:rsidRPr="000D5F82">
        <w:rPr>
          <w:sz w:val="20"/>
          <w:szCs w:val="20"/>
        </w:rPr>
        <w:t>(full name of the applicant)</w:t>
      </w:r>
    </w:p>
    <w:p w14:paraId="78174A04" w14:textId="58AA4178" w:rsidR="00B664FC" w:rsidRDefault="00B664FC" w:rsidP="00B664FC">
      <w:pPr>
        <w:spacing w:after="0"/>
      </w:pPr>
      <w:r>
        <w:t>_________________</w:t>
      </w:r>
      <w:r w:rsidR="00191626">
        <w:t>___</w:t>
      </w:r>
      <w:r>
        <w:t>__, born on _____/_____/________, in _____________________</w:t>
      </w:r>
      <w:r w:rsidR="00191626">
        <w:t>__</w:t>
      </w:r>
      <w:r>
        <w:t xml:space="preserve">_________, </w:t>
      </w:r>
    </w:p>
    <w:p w14:paraId="231CCBC9" w14:textId="62EAF075" w:rsidR="00B664FC" w:rsidRPr="000D5F82" w:rsidRDefault="00B664FC" w:rsidP="00B664FC">
      <w:pPr>
        <w:spacing w:after="0"/>
        <w:rPr>
          <w:sz w:val="20"/>
          <w:szCs w:val="20"/>
        </w:rPr>
      </w:pPr>
      <w:r w:rsidRPr="000D5F82">
        <w:rPr>
          <w:sz w:val="20"/>
          <w:szCs w:val="20"/>
        </w:rPr>
        <w:t xml:space="preserve">          (</w:t>
      </w:r>
      <w:proofErr w:type="gramStart"/>
      <w:r w:rsidRPr="000D5F82">
        <w:rPr>
          <w:sz w:val="20"/>
          <w:szCs w:val="20"/>
        </w:rPr>
        <w:t>nationality</w:t>
      </w:r>
      <w:r w:rsidR="000D5F82">
        <w:rPr>
          <w:sz w:val="20"/>
          <w:szCs w:val="20"/>
        </w:rPr>
        <w:t xml:space="preserve">)   </w:t>
      </w:r>
      <w:proofErr w:type="gramEnd"/>
      <w:r w:rsidR="000D5F82">
        <w:rPr>
          <w:sz w:val="20"/>
          <w:szCs w:val="20"/>
        </w:rPr>
        <w:t xml:space="preserve">                                                                              </w:t>
      </w:r>
      <w:r w:rsidRPr="000D5F82">
        <w:rPr>
          <w:sz w:val="20"/>
          <w:szCs w:val="20"/>
        </w:rPr>
        <w:t xml:space="preserve">                           </w:t>
      </w:r>
      <w:r w:rsidR="00191626" w:rsidRPr="000D5F82">
        <w:rPr>
          <w:sz w:val="20"/>
          <w:szCs w:val="20"/>
        </w:rPr>
        <w:t xml:space="preserve">         </w:t>
      </w:r>
      <w:r w:rsidRPr="000D5F82">
        <w:rPr>
          <w:sz w:val="20"/>
          <w:szCs w:val="20"/>
        </w:rPr>
        <w:t xml:space="preserve"> (place of birth) </w:t>
      </w:r>
    </w:p>
    <w:p w14:paraId="49D411CC" w14:textId="77777777" w:rsidR="00B664FC" w:rsidRDefault="00B664FC" w:rsidP="00B664FC">
      <w:pPr>
        <w:spacing w:after="120"/>
      </w:pPr>
    </w:p>
    <w:p w14:paraId="06F7B813" w14:textId="77777777" w:rsidR="000D5F82" w:rsidRDefault="00B664FC" w:rsidP="000D5F82">
      <w:pPr>
        <w:spacing w:after="240"/>
      </w:pPr>
      <w:r>
        <w:t>holder of passport No. _______________, issued on ____/_____/_______, by ___________________</w:t>
      </w:r>
      <w:r w:rsidR="000D5F82">
        <w:t>_</w:t>
      </w:r>
      <w:r>
        <w:t>,</w:t>
      </w:r>
    </w:p>
    <w:p w14:paraId="3B984589" w14:textId="77777777" w:rsidR="000D5F82" w:rsidRDefault="00B664FC" w:rsidP="000D5F82">
      <w:pPr>
        <w:spacing w:after="240"/>
        <w:jc w:val="both"/>
      </w:pPr>
      <w:r>
        <w:t xml:space="preserve"> valid until ____/_____/_______, hereby declare, under penalty of perjury of law, for the purpose of </w:t>
      </w:r>
    </w:p>
    <w:p w14:paraId="3812F712" w14:textId="77777777" w:rsidR="000D5F82" w:rsidRDefault="00B664FC" w:rsidP="000D5F82">
      <w:pPr>
        <w:spacing w:after="0"/>
        <w:jc w:val="both"/>
      </w:pPr>
      <w:r>
        <w:t xml:space="preserve">obtaining a Family Reunion Visa (VITEM XI) </w:t>
      </w:r>
      <w:r w:rsidR="00A51C9A">
        <w:t>to join ___________________________, my _____________,</w:t>
      </w:r>
    </w:p>
    <w:p w14:paraId="42324FCE" w14:textId="00874B47" w:rsidR="000D5F82" w:rsidRPr="000D5F82" w:rsidRDefault="000D5F82" w:rsidP="000D5F82">
      <w:pPr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0D5F82">
        <w:rPr>
          <w:sz w:val="20"/>
          <w:szCs w:val="20"/>
        </w:rPr>
        <w:t xml:space="preserve">(full name of the relative residing in </w:t>
      </w:r>
      <w:proofErr w:type="gramStart"/>
      <w:r w:rsidRPr="000D5F82">
        <w:rPr>
          <w:sz w:val="20"/>
          <w:szCs w:val="20"/>
        </w:rPr>
        <w:t xml:space="preserve">Brazil)   </w:t>
      </w:r>
      <w:proofErr w:type="gramEnd"/>
      <w:r w:rsidRPr="000D5F8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0D5F82">
        <w:rPr>
          <w:sz w:val="20"/>
          <w:szCs w:val="20"/>
        </w:rPr>
        <w:t xml:space="preserve"> (relationship)</w:t>
      </w:r>
    </w:p>
    <w:p w14:paraId="572D5620" w14:textId="5350C48E" w:rsidR="00191626" w:rsidRDefault="00191626" w:rsidP="000D5F82">
      <w:pPr>
        <w:spacing w:after="240"/>
        <w:jc w:val="both"/>
      </w:pPr>
      <w:r>
        <w:t xml:space="preserve">who </w:t>
      </w:r>
      <w:proofErr w:type="gramStart"/>
      <w:r>
        <w:t>holds</w:t>
      </w:r>
      <w:proofErr w:type="gramEnd"/>
      <w:r>
        <w:t xml:space="preserve">                           </w:t>
      </w:r>
    </w:p>
    <w:p w14:paraId="541EB696" w14:textId="26AE493A" w:rsidR="00A51C9A" w:rsidRPr="00316A44" w:rsidRDefault="00C2424B" w:rsidP="00B664FC">
      <w:pPr>
        <w:spacing w:after="120"/>
        <w:rPr>
          <w:lang w:val="pt-BR"/>
        </w:rPr>
      </w:pPr>
      <w:sdt>
        <w:sdtPr>
          <w:rPr>
            <w:lang w:val="pt-BR"/>
          </w:rPr>
          <w:id w:val="50756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26" w:rsidRPr="00316A44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A51C9A" w:rsidRPr="00316A44">
        <w:rPr>
          <w:lang w:val="pt-BR"/>
        </w:rPr>
        <w:t>RNE</w:t>
      </w:r>
      <w:r w:rsidR="00191626" w:rsidRPr="00316A44">
        <w:rPr>
          <w:lang w:val="pt-BR"/>
        </w:rPr>
        <w:t>/RNM nº___________________</w:t>
      </w:r>
    </w:p>
    <w:p w14:paraId="6EEAD9C5" w14:textId="0CE4CB8F" w:rsidR="00A51C9A" w:rsidRPr="00316A44" w:rsidRDefault="00C2424B" w:rsidP="00B664FC">
      <w:pPr>
        <w:spacing w:after="120"/>
        <w:rPr>
          <w:lang w:val="pt-BR"/>
        </w:rPr>
      </w:pPr>
      <w:sdt>
        <w:sdtPr>
          <w:rPr>
            <w:lang w:val="pt-BR"/>
          </w:rPr>
          <w:id w:val="-18100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26" w:rsidRPr="00316A44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A51C9A" w:rsidRPr="00316A44">
        <w:rPr>
          <w:lang w:val="pt-BR"/>
        </w:rPr>
        <w:t>Brazilian ID</w:t>
      </w:r>
      <w:r w:rsidR="00191626" w:rsidRPr="00316A44">
        <w:rPr>
          <w:lang w:val="pt-BR"/>
        </w:rPr>
        <w:t xml:space="preserve"> nº__________________</w:t>
      </w:r>
    </w:p>
    <w:p w14:paraId="34CC6164" w14:textId="77777777" w:rsidR="00191626" w:rsidRPr="00316A44" w:rsidRDefault="00191626" w:rsidP="00B664FC">
      <w:pPr>
        <w:spacing w:after="120"/>
        <w:rPr>
          <w:lang w:val="pt-BR"/>
        </w:rPr>
      </w:pPr>
    </w:p>
    <w:p w14:paraId="37B95573" w14:textId="652AC57B" w:rsidR="00A51C9A" w:rsidRDefault="00B664FC" w:rsidP="00B664FC">
      <w:pPr>
        <w:spacing w:after="120"/>
      </w:pPr>
      <w:r>
        <w:t xml:space="preserve">that I reside or will reside in Brazil, in the following address: </w:t>
      </w:r>
      <w:r w:rsidR="00191626">
        <w:t>__________</w:t>
      </w:r>
      <w:r w:rsidR="00A51C9A">
        <w:t>___</w:t>
      </w:r>
      <w:r>
        <w:t>_</w:t>
      </w:r>
      <w:r w:rsidR="00A51C9A">
        <w:t>_____________________</w:t>
      </w:r>
      <w:r>
        <w:t xml:space="preserve"> ____________________________________________________________________________________. </w:t>
      </w:r>
    </w:p>
    <w:p w14:paraId="6B3B5FA8" w14:textId="77777777" w:rsidR="00A51C9A" w:rsidRDefault="00A51C9A" w:rsidP="00B664FC">
      <w:pPr>
        <w:spacing w:after="120"/>
      </w:pPr>
    </w:p>
    <w:p w14:paraId="19D45D18" w14:textId="77777777" w:rsidR="00191626" w:rsidRDefault="00191626" w:rsidP="00191626">
      <w:pPr>
        <w:spacing w:after="120"/>
        <w:jc w:val="right"/>
      </w:pPr>
    </w:p>
    <w:p w14:paraId="52823828" w14:textId="34E6EB0F" w:rsidR="00A51C9A" w:rsidRDefault="00A51C9A" w:rsidP="00191626">
      <w:pPr>
        <w:spacing w:after="120"/>
        <w:jc w:val="right"/>
      </w:pPr>
      <w:r>
        <w:t>Damascus</w:t>
      </w:r>
      <w:r w:rsidR="00B664FC">
        <w:t xml:space="preserve">, ____/_____/______, </w:t>
      </w:r>
    </w:p>
    <w:p w14:paraId="4DD37AAA" w14:textId="77777777" w:rsidR="00191626" w:rsidRDefault="00191626" w:rsidP="00B664FC">
      <w:pPr>
        <w:spacing w:after="120"/>
      </w:pPr>
    </w:p>
    <w:p w14:paraId="6B5EFD2B" w14:textId="2C8F7CBC" w:rsidR="00191626" w:rsidRDefault="00191626" w:rsidP="00B664FC">
      <w:pPr>
        <w:spacing w:after="120"/>
      </w:pPr>
    </w:p>
    <w:p w14:paraId="17B1082C" w14:textId="78D8A25B" w:rsidR="00D324D9" w:rsidRDefault="00D324D9" w:rsidP="00D324D9">
      <w:pPr>
        <w:spacing w:after="120"/>
        <w:jc w:val="center"/>
      </w:pPr>
      <w:r>
        <w:t>________________________________________</w:t>
      </w:r>
    </w:p>
    <w:p w14:paraId="29D962F6" w14:textId="4C18AD42" w:rsidR="00D324D9" w:rsidRDefault="00D324D9" w:rsidP="00D324D9">
      <w:pPr>
        <w:spacing w:after="120"/>
        <w:jc w:val="center"/>
      </w:pPr>
      <w:r>
        <w:t>(Signature)</w:t>
      </w:r>
    </w:p>
    <w:p w14:paraId="482A9E07" w14:textId="77777777" w:rsidR="00191626" w:rsidRDefault="00191626" w:rsidP="00B664FC">
      <w:pPr>
        <w:spacing w:after="120"/>
        <w:rPr>
          <w:sz w:val="20"/>
          <w:szCs w:val="20"/>
        </w:rPr>
      </w:pPr>
    </w:p>
    <w:p w14:paraId="7C73A025" w14:textId="40925098" w:rsidR="00B526C0" w:rsidRPr="00191626" w:rsidRDefault="00B664FC" w:rsidP="00B664FC">
      <w:pPr>
        <w:spacing w:after="120"/>
        <w:rPr>
          <w:sz w:val="20"/>
          <w:szCs w:val="20"/>
        </w:rPr>
      </w:pPr>
      <w:r w:rsidRPr="00191626">
        <w:rPr>
          <w:sz w:val="20"/>
          <w:szCs w:val="20"/>
        </w:rPr>
        <w:t>The declaration must be signed in person at the</w:t>
      </w:r>
      <w:r w:rsidR="00191626" w:rsidRPr="00191626">
        <w:rPr>
          <w:sz w:val="20"/>
          <w:szCs w:val="20"/>
        </w:rPr>
        <w:t xml:space="preserve"> Embassy of Brazil in Damascus</w:t>
      </w:r>
      <w:r w:rsidRPr="00191626">
        <w:rPr>
          <w:sz w:val="20"/>
          <w:szCs w:val="20"/>
        </w:rPr>
        <w:t>, before the consular agent. Alternatively, the signature may be certified by a notary public.</w:t>
      </w:r>
    </w:p>
    <w:sectPr w:rsidR="00B526C0" w:rsidRPr="00191626" w:rsidSect="00C2424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FC"/>
    <w:rsid w:val="000D5F82"/>
    <w:rsid w:val="00191626"/>
    <w:rsid w:val="00316A44"/>
    <w:rsid w:val="00A51C9A"/>
    <w:rsid w:val="00B526C0"/>
    <w:rsid w:val="00B664FC"/>
    <w:rsid w:val="00C2424B"/>
    <w:rsid w:val="00D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7532"/>
  <w15:chartTrackingRefBased/>
  <w15:docId w15:val="{3A545827-E1F0-430A-9AED-624B9B0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C5A9-0445-460D-A64F-34B3217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</dc:creator>
  <cp:keywords/>
  <dc:description/>
  <cp:lastModifiedBy>User</cp:lastModifiedBy>
  <cp:revision>4</cp:revision>
  <cp:lastPrinted>2022-07-04T07:28:00Z</cp:lastPrinted>
  <dcterms:created xsi:type="dcterms:W3CDTF">2022-04-21T08:00:00Z</dcterms:created>
  <dcterms:modified xsi:type="dcterms:W3CDTF">2022-07-04T07:29:00Z</dcterms:modified>
</cp:coreProperties>
</file>