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B02D59" wp14:paraId="1E207724" wp14:textId="092322F6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  <w:r w:rsidRPr="03B02D59" w:rsidR="40ED6FF8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ANEXO II</w:t>
      </w:r>
    </w:p>
    <w:p w:rsidR="40ED6FF8" w:rsidP="03B02D59" w:rsidRDefault="40ED6FF8" w14:paraId="60E4E7EA" w14:textId="550E33ED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  <w:r w:rsidRPr="03B02D59" w:rsidR="40ED6FF8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DECLARAÇÃO DE RESIDÊNCIA PARA PESCADOR OU PESCADORA PROFISSIONAL</w:t>
      </w:r>
    </w:p>
    <w:p w:rsidR="03B02D59" w:rsidP="03B02D59" w:rsidRDefault="03B02D59" w14:paraId="0166B71F" w14:textId="01B2AA3D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</w:p>
    <w:p w:rsidR="70BDA4E4" w:rsidP="03B02D59" w:rsidRDefault="70BDA4E4" w14:paraId="2C07E5BE" w14:textId="471E29F6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Na falta de documentos próprios, aptos a comprovarem a minha residência e domicílio, eu, __________________________________________________________________________________________, Nacionalidade:___________________________, Profissão:_________________________________________, inscrito(a) no Cadastro de Pessoas Físicas (CPF) Sob o nº__________________________________, portador(a) da Carteira de Identidade (RG) nº____________________________, declaro ser residente e domiciliado(a) no endereço:_________________________________________________________________________________,</w:t>
      </w:r>
    </w:p>
    <w:p w:rsidR="70BDA4E4" w:rsidP="03B02D59" w:rsidRDefault="70BDA4E4" w14:paraId="31791D67" w14:textId="0ED5A8D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Número:____________, bairro:________________________________________________________________, município:__________________________________________________________, UF: _______________, CEP: __________________________________, telefone:_______________________________________________, e-mail:___________________________________________________________________________________.</w:t>
      </w:r>
    </w:p>
    <w:p w:rsidR="03B02D59" w:rsidP="03B02D59" w:rsidRDefault="03B02D59" w14:paraId="46B9E29A" w14:textId="36DB3F6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0BDA4E4" w:rsidP="03B02D59" w:rsidRDefault="70BDA4E4" w14:paraId="5B8E55C8" w14:textId="2038586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Declaro sob responsabilidade civil e penal, que as informações declaradas acima são verdadeiras e que estou ciente que as informações não verídicas declaradas implicarão em penalidades previstas no Artigo 299 do Código Penal (Falsidade Ideológica), além de sanções civis e administrativas cabíveis, conforme dispõe a Lei nº 7.115, de 29 de agosto de 1983.</w:t>
      </w:r>
    </w:p>
    <w:p w:rsidR="03B02D59" w:rsidP="03B02D59" w:rsidRDefault="03B02D59" w14:paraId="084FF962" w14:textId="478F8CD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0BDA4E4" w:rsidP="03B02D59" w:rsidRDefault="70BDA4E4" w14:paraId="3E935D66" w14:textId="12E2CB2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3B02D59" w:rsidP="03B02D59" w:rsidRDefault="03B02D59" w14:paraId="3E17C320" w14:textId="541B074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0BDA4E4" w:rsidP="03B02D59" w:rsidRDefault="70BDA4E4" w14:paraId="3B4B11D3" w14:textId="0C0B694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Pena - reclusão, de um a cinco anos, e multa, se o documento é público, e reclusão de um a três anos, e multa, de quinhentos mil réis a cinco contos de réis, se o documento é particular.”</w:t>
      </w:r>
    </w:p>
    <w:p w:rsidR="03B02D59" w:rsidP="03B02D59" w:rsidRDefault="03B02D59" w14:paraId="32122A03" w14:textId="7F1ED8D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0BDA4E4" w:rsidP="03B02D59" w:rsidRDefault="70BDA4E4" w14:paraId="3D5EAE33" w14:textId="6E919E1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Por ser verdade, assino esta declaração:</w:t>
      </w:r>
    </w:p>
    <w:p w:rsidR="03B02D59" w:rsidP="03B02D59" w:rsidRDefault="03B02D59" w14:paraId="5EC687C0" w14:textId="7ACBE20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0BDA4E4" w:rsidP="03B02D59" w:rsidRDefault="70BDA4E4" w14:paraId="09C4538F" w14:textId="3DA4A485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______________________________________________________________________________</w:t>
      </w:r>
    </w:p>
    <w:p w:rsidR="70BDA4E4" w:rsidP="03B02D59" w:rsidRDefault="70BDA4E4" w14:paraId="1DD30EDF" w14:textId="25E2B540">
      <w:pPr>
        <w:spacing w:after="3" w:line="258" w:lineRule="auto"/>
        <w:ind w:left="0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 do(a) pescador(a)</w:t>
      </w:r>
    </w:p>
    <w:p w:rsidR="03B02D59" w:rsidP="03B02D59" w:rsidRDefault="03B02D59" w14:paraId="155058E0" w14:textId="10374077">
      <w:pPr>
        <w:spacing w:after="3" w:line="258" w:lineRule="auto"/>
        <w:ind w:left="0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3B02D59" w:rsidP="03B02D59" w:rsidRDefault="03B02D59" w14:paraId="6A8F26D0" w14:textId="46574736">
      <w:pPr>
        <w:spacing w:after="3" w:line="258" w:lineRule="auto"/>
        <w:ind w:left="0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3B02D59" w:rsidP="03B02D59" w:rsidRDefault="03B02D59" w14:paraId="0FB25E46" w14:textId="30CA39F3">
      <w:pPr>
        <w:spacing w:after="3" w:line="258" w:lineRule="auto"/>
        <w:ind w:left="0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0BDA4E4" w:rsidP="03B02D59" w:rsidRDefault="70BDA4E4" w14:paraId="33F662E4" w14:textId="5BEE4AAD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Local: ________________________________, </w:t>
      </w:r>
      <w:bookmarkStart w:name="_Int_xB1AxnDb" w:id="705318697"/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Data: _</w:t>
      </w:r>
      <w:bookmarkEnd w:id="705318697"/>
      <w:r w:rsidRPr="03B02D59" w:rsidR="70BDA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______, de _____________________, de____________.</w:t>
      </w:r>
    </w:p>
    <w:p w:rsidR="03B02D59" w:rsidP="03B02D59" w:rsidRDefault="03B02D59" w14:paraId="1D145DBD" w14:textId="57AC4A55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1057cef16a44add"/>
      <w:footerReference w:type="default" r:id="R43897c9880aa41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B02D59" w:rsidTr="03B02D59" w14:paraId="596A09A5">
      <w:trPr>
        <w:trHeight w:val="300"/>
      </w:trPr>
      <w:tc>
        <w:tcPr>
          <w:tcW w:w="3005" w:type="dxa"/>
          <w:tcMar/>
        </w:tcPr>
        <w:p w:rsidR="03B02D59" w:rsidP="03B02D59" w:rsidRDefault="03B02D59" w14:paraId="2C73F353" w14:textId="7EE9C51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3B02D59" w:rsidP="03B02D59" w:rsidRDefault="03B02D59" w14:paraId="77B6A771" w14:textId="40213EE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3B02D59" w:rsidP="03B02D59" w:rsidRDefault="03B02D59" w14:paraId="5CABBA69" w14:textId="32001E8E">
          <w:pPr>
            <w:pStyle w:val="Header"/>
            <w:bidi w:val="0"/>
            <w:ind w:right="-115"/>
            <w:jc w:val="right"/>
          </w:pPr>
        </w:p>
      </w:tc>
    </w:tr>
  </w:tbl>
  <w:p w:rsidR="03B02D59" w:rsidP="03B02D59" w:rsidRDefault="03B02D59" w14:paraId="6EAEC07F" w14:textId="4AC2A68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03B02D59" w:rsidTr="03B02D59" w14:paraId="56F6FE04">
      <w:trPr>
        <w:trHeight w:val="300"/>
      </w:trPr>
      <w:tc>
        <w:tcPr>
          <w:tcW w:w="345" w:type="dxa"/>
          <w:tcMar/>
        </w:tcPr>
        <w:p w:rsidR="03B02D59" w:rsidP="03B02D59" w:rsidRDefault="03B02D59" w14:paraId="78998E24" w14:textId="2F606002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03B02D59" w:rsidP="03B02D59" w:rsidRDefault="03B02D59" w14:paraId="08365D6E" w14:textId="2A971538">
          <w:pPr>
            <w:widowControl w:val="0"/>
            <w:tabs>
              <w:tab w:val="center" w:leader="none" w:pos="4252"/>
              <w:tab w:val="right" w:leader="none" w:pos="8504"/>
            </w:tabs>
            <w:bidi w:val="0"/>
            <w:spacing w:before="0"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</w:pPr>
          <w:r w:rsidR="03B02D59">
            <w:drawing>
              <wp:inline wp14:editId="37809D5C" wp14:anchorId="10D4823F">
                <wp:extent cx="1190625" cy="657225"/>
                <wp:effectExtent l="0" t="0" r="0" b="0"/>
                <wp:docPr id="120974765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64c3b4553ad4b9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3B02D59" w:rsidP="03B02D59" w:rsidRDefault="03B02D59" w14:paraId="5D6FB273" w14:textId="551A40EE">
          <w:pPr>
            <w:pStyle w:val="Header"/>
            <w:widowControl w:val="0"/>
            <w:tabs>
              <w:tab w:val="center" w:leader="none" w:pos="4252"/>
              <w:tab w:val="right" w:leader="none" w:pos="8504"/>
            </w:tabs>
            <w:bidi w:val="0"/>
            <w:spacing w:before="0"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</w:pPr>
          <w:r w:rsidRPr="03B02D59" w:rsidR="03B02D59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>MINISTÉRIO DA PESCA E AQUICULTURA</w:t>
          </w:r>
        </w:p>
      </w:tc>
      <w:tc>
        <w:tcPr>
          <w:tcW w:w="360" w:type="dxa"/>
          <w:tcMar/>
        </w:tcPr>
        <w:p w:rsidR="03B02D59" w:rsidP="03B02D59" w:rsidRDefault="03B02D59" w14:paraId="54E2D490" w14:textId="43009472">
          <w:pPr>
            <w:pStyle w:val="Header"/>
            <w:bidi w:val="0"/>
            <w:ind w:right="-115"/>
            <w:jc w:val="right"/>
          </w:pPr>
        </w:p>
      </w:tc>
    </w:tr>
  </w:tbl>
  <w:p w:rsidR="03B02D59" w:rsidP="03B02D59" w:rsidRDefault="03B02D59" w14:paraId="47FC7204" w14:textId="575BB32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B1AxnDb" int2:invalidationBookmarkName="" int2:hashCode="gEcfBZnzNcfDHn" int2:id="bw3Ijkm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55C5B"/>
    <w:rsid w:val="03B02D59"/>
    <w:rsid w:val="29F7D066"/>
    <w:rsid w:val="2CC763D9"/>
    <w:rsid w:val="40ED6FF8"/>
    <w:rsid w:val="489DD8EF"/>
    <w:rsid w:val="4BF55C5B"/>
    <w:rsid w:val="55A5B81A"/>
    <w:rsid w:val="637C746F"/>
    <w:rsid w:val="6A07D69B"/>
    <w:rsid w:val="70BDA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C5B"/>
  <w15:chartTrackingRefBased/>
  <w15:docId w15:val="{CDDEB0EB-2991-48F0-9230-31334BA066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03B02D5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3B02D5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1057cef16a44add" /><Relationship Type="http://schemas.openxmlformats.org/officeDocument/2006/relationships/footer" Target="footer.xml" Id="R43897c9880aa4101" /><Relationship Type="http://schemas.microsoft.com/office/2020/10/relationships/intelligence" Target="intelligence2.xml" Id="R3aced48cd0804f6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64c3b4553ad4b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2024-11-27T15:15:38.4811867Z</dcterms:created>
  <dcterms:modified xsi:type="dcterms:W3CDTF">2024-11-27T15:20:21.7605234Z</dcterms:modified>
  <dc:creator>Giovanna Farias Trindade dos Santos</dc:creator>
  <lastModifiedBy>Giovanna Farias Trindade dos Santos</lastModifiedBy>
</coreProperties>
</file>