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425" w:rsidRPr="008D2356" w:rsidRDefault="003777BB" w:rsidP="007D4425">
      <w:pPr>
        <w:rPr>
          <w:rFonts w:cstheme="minorHAnsi"/>
          <w:sz w:val="24"/>
          <w:szCs w:val="24"/>
        </w:rPr>
      </w:pPr>
      <w:r w:rsidRPr="008D2356">
        <w:rPr>
          <w:rFonts w:cstheme="minorHAnsi"/>
          <w:b/>
          <w:sz w:val="24"/>
          <w:szCs w:val="24"/>
        </w:rPr>
        <w:t>PROPOSTA INSTITUCIONAL</w:t>
      </w:r>
    </w:p>
    <w:p w:rsidR="003777BB" w:rsidRPr="008D2356" w:rsidRDefault="003777BB" w:rsidP="003777BB">
      <w:pPr>
        <w:spacing w:after="120"/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 xml:space="preserve">NOME </w:t>
      </w:r>
      <w:r w:rsidR="002051E2" w:rsidRPr="008D2356">
        <w:rPr>
          <w:rFonts w:cstheme="minorHAnsi"/>
          <w:sz w:val="24"/>
          <w:szCs w:val="24"/>
        </w:rPr>
        <w:t>DA UNIVERSIDADE</w:t>
      </w:r>
    </w:p>
    <w:p w:rsidR="003777BB" w:rsidRPr="008D2356" w:rsidRDefault="003777BB" w:rsidP="003777BB">
      <w:pPr>
        <w:spacing w:after="120"/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OBJETIVO</w:t>
      </w:r>
    </w:p>
    <w:p w:rsidR="003777BB" w:rsidRPr="008D2356" w:rsidRDefault="003777BB" w:rsidP="003777BB">
      <w:pPr>
        <w:spacing w:after="120"/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DESCRIÇÃO/METODOLOGIA</w:t>
      </w:r>
    </w:p>
    <w:p w:rsidR="003777BB" w:rsidRPr="008D2356" w:rsidRDefault="003777BB" w:rsidP="003777BB">
      <w:pPr>
        <w:spacing w:after="120"/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META</w:t>
      </w:r>
    </w:p>
    <w:p w:rsidR="003777BB" w:rsidRPr="008D2356" w:rsidRDefault="003777BB" w:rsidP="003777BB">
      <w:pPr>
        <w:spacing w:after="120"/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 xml:space="preserve">ATENDIMENTO </w:t>
      </w:r>
    </w:p>
    <w:p w:rsidR="003777BB" w:rsidRPr="008D2356" w:rsidRDefault="003777BB" w:rsidP="003777BB">
      <w:pPr>
        <w:spacing w:after="120"/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(</w:t>
      </w:r>
      <w:r w:rsidRPr="008D2356">
        <w:rPr>
          <w:rFonts w:cstheme="minorHAnsi"/>
          <w:sz w:val="24"/>
          <w:szCs w:val="24"/>
        </w:rPr>
        <w:tab/>
        <w:t>)</w:t>
      </w:r>
      <w:r w:rsidR="00C4723A" w:rsidRPr="008D2356">
        <w:rPr>
          <w:rFonts w:cstheme="minorHAnsi"/>
          <w:sz w:val="24"/>
          <w:szCs w:val="24"/>
        </w:rPr>
        <w:t xml:space="preserve"> </w:t>
      </w:r>
      <w:r w:rsidRPr="008D2356">
        <w:rPr>
          <w:rFonts w:cstheme="minorHAnsi"/>
          <w:sz w:val="24"/>
          <w:szCs w:val="24"/>
        </w:rPr>
        <w:t>REDE ESTADUAL</w:t>
      </w:r>
      <w:r w:rsidR="008D2356">
        <w:rPr>
          <w:rFonts w:cstheme="minorHAnsi"/>
          <w:sz w:val="24"/>
          <w:szCs w:val="24"/>
        </w:rPr>
        <w:t>/</w:t>
      </w:r>
      <w:r w:rsidR="001A0F2D" w:rsidRPr="008D2356">
        <w:rPr>
          <w:rFonts w:cstheme="minorHAnsi"/>
          <w:sz w:val="24"/>
          <w:szCs w:val="24"/>
        </w:rPr>
        <w:t>DISTRITAL</w:t>
      </w:r>
    </w:p>
    <w:p w:rsidR="003777BB" w:rsidRPr="008D2356" w:rsidRDefault="003777BB" w:rsidP="003777BB">
      <w:pPr>
        <w:spacing w:after="120"/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(</w:t>
      </w:r>
      <w:r w:rsidRPr="008D2356">
        <w:rPr>
          <w:rFonts w:cstheme="minorHAnsi"/>
          <w:sz w:val="24"/>
          <w:szCs w:val="24"/>
        </w:rPr>
        <w:tab/>
        <w:t>)</w:t>
      </w:r>
      <w:r w:rsidR="00C4723A" w:rsidRPr="008D2356">
        <w:rPr>
          <w:rFonts w:cstheme="minorHAnsi"/>
          <w:sz w:val="24"/>
          <w:szCs w:val="24"/>
        </w:rPr>
        <w:t xml:space="preserve"> </w:t>
      </w:r>
      <w:r w:rsidRPr="008D2356">
        <w:rPr>
          <w:rFonts w:cstheme="minorHAnsi"/>
          <w:sz w:val="24"/>
          <w:szCs w:val="24"/>
        </w:rPr>
        <w:t>REDE MUNICIPAL, QUANTOS MUNICÍPIOS E QUAIS</w:t>
      </w:r>
    </w:p>
    <w:p w:rsidR="003777BB" w:rsidRPr="008D2356" w:rsidRDefault="003777BB" w:rsidP="003777BB">
      <w:pPr>
        <w:spacing w:after="120"/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JUSTIFICATIVA</w:t>
      </w:r>
    </w:p>
    <w:p w:rsidR="003777BB" w:rsidRPr="008D2356" w:rsidRDefault="003777BB" w:rsidP="003777BB">
      <w:pPr>
        <w:spacing w:after="120"/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PRINCÍPIOS NORTEADORES</w:t>
      </w:r>
    </w:p>
    <w:p w:rsidR="003777BB" w:rsidRPr="008D2356" w:rsidRDefault="003777BB" w:rsidP="003777BB">
      <w:pPr>
        <w:spacing w:after="120"/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DETALHAMENTO DA EXECUÇÃO</w:t>
      </w:r>
      <w:r w:rsidR="00A74DBA" w:rsidRPr="008D2356">
        <w:rPr>
          <w:rFonts w:cstheme="minorHAnsi"/>
          <w:sz w:val="24"/>
          <w:szCs w:val="24"/>
        </w:rPr>
        <w:t>:</w:t>
      </w:r>
    </w:p>
    <w:p w:rsidR="00A74DBA" w:rsidRPr="008D2356" w:rsidRDefault="00A74DBA" w:rsidP="003777BB">
      <w:pPr>
        <w:spacing w:after="120"/>
        <w:jc w:val="both"/>
        <w:rPr>
          <w:rFonts w:cstheme="minorHAnsi"/>
          <w:color w:val="000000"/>
          <w:sz w:val="24"/>
          <w:szCs w:val="24"/>
        </w:rPr>
      </w:pPr>
      <w:r w:rsidRPr="008D2356">
        <w:rPr>
          <w:rFonts w:cstheme="minorHAnsi"/>
          <w:color w:val="000000"/>
          <w:sz w:val="24"/>
          <w:szCs w:val="24"/>
        </w:rPr>
        <w:t>- Critérios de seleção dos coordenadores e dos professores;</w:t>
      </w:r>
    </w:p>
    <w:p w:rsidR="00A74DBA" w:rsidRPr="008D2356" w:rsidRDefault="00A74DBA" w:rsidP="003777BB">
      <w:pPr>
        <w:spacing w:after="120"/>
        <w:jc w:val="both"/>
        <w:rPr>
          <w:rFonts w:cstheme="minorHAnsi"/>
          <w:color w:val="000000"/>
          <w:sz w:val="24"/>
          <w:szCs w:val="24"/>
        </w:rPr>
      </w:pPr>
      <w:r w:rsidRPr="008D2356">
        <w:rPr>
          <w:rFonts w:cstheme="minorHAnsi"/>
          <w:color w:val="000000"/>
          <w:sz w:val="24"/>
          <w:szCs w:val="24"/>
        </w:rPr>
        <w:t>- Resultados Pretendidos;</w:t>
      </w:r>
    </w:p>
    <w:p w:rsidR="00A74DBA" w:rsidRPr="008D2356" w:rsidRDefault="00A74DBA" w:rsidP="003777BB">
      <w:pPr>
        <w:spacing w:after="120"/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color w:val="000000"/>
          <w:sz w:val="24"/>
          <w:szCs w:val="24"/>
        </w:rPr>
        <w:t>- Descrição das Escolas de Educação Básica que serão alcançadas pelo Programa.</w:t>
      </w:r>
    </w:p>
    <w:p w:rsidR="003777BB" w:rsidRPr="008D2356" w:rsidRDefault="003777BB" w:rsidP="003777BB">
      <w:pPr>
        <w:spacing w:after="120"/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MONITORAMENTO/AVALIAÇÃO</w:t>
      </w:r>
    </w:p>
    <w:p w:rsidR="003777BB" w:rsidRPr="008D2356" w:rsidRDefault="003777BB" w:rsidP="003777BB">
      <w:pPr>
        <w:spacing w:after="120"/>
        <w:jc w:val="both"/>
        <w:rPr>
          <w:rFonts w:cstheme="minorHAnsi"/>
          <w:sz w:val="24"/>
          <w:szCs w:val="24"/>
        </w:rPr>
      </w:pPr>
      <w:r w:rsidRPr="008D2356">
        <w:rPr>
          <w:rFonts w:cstheme="minorHAnsi"/>
          <w:sz w:val="24"/>
          <w:szCs w:val="24"/>
        </w:rPr>
        <w:t>OUTRAS CONSIDERAÇÕES</w:t>
      </w:r>
    </w:p>
    <w:p w:rsidR="003777BB" w:rsidRPr="008D2356" w:rsidRDefault="003777BB" w:rsidP="003777BB">
      <w:pPr>
        <w:spacing w:after="120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3777BB" w:rsidRPr="008D23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E4DF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F8C03E6"/>
    <w:multiLevelType w:val="multilevel"/>
    <w:tmpl w:val="FCF28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23"/>
    <w:rsid w:val="000D2923"/>
    <w:rsid w:val="001A0F2D"/>
    <w:rsid w:val="002051E2"/>
    <w:rsid w:val="002C3714"/>
    <w:rsid w:val="00326362"/>
    <w:rsid w:val="003777BB"/>
    <w:rsid w:val="003C1F19"/>
    <w:rsid w:val="004A2241"/>
    <w:rsid w:val="004A337D"/>
    <w:rsid w:val="004A493B"/>
    <w:rsid w:val="004A5A0F"/>
    <w:rsid w:val="00555FE0"/>
    <w:rsid w:val="005667CC"/>
    <w:rsid w:val="00581728"/>
    <w:rsid w:val="006000CB"/>
    <w:rsid w:val="00606E69"/>
    <w:rsid w:val="00637F23"/>
    <w:rsid w:val="00792708"/>
    <w:rsid w:val="007A5FEC"/>
    <w:rsid w:val="007B4577"/>
    <w:rsid w:val="007D4425"/>
    <w:rsid w:val="00847A61"/>
    <w:rsid w:val="00863D9F"/>
    <w:rsid w:val="008C0770"/>
    <w:rsid w:val="008D2356"/>
    <w:rsid w:val="0095743F"/>
    <w:rsid w:val="009E49AD"/>
    <w:rsid w:val="00A74DBA"/>
    <w:rsid w:val="00B507B7"/>
    <w:rsid w:val="00C240F5"/>
    <w:rsid w:val="00C4723A"/>
    <w:rsid w:val="00CC31F1"/>
    <w:rsid w:val="00CE4C94"/>
    <w:rsid w:val="00D95338"/>
    <w:rsid w:val="00E55181"/>
    <w:rsid w:val="00E57550"/>
    <w:rsid w:val="00E97DDB"/>
    <w:rsid w:val="00EC54AE"/>
    <w:rsid w:val="00F05474"/>
    <w:rsid w:val="00F2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206DE-88C0-430F-96C1-90C55B29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54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26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 Regina Bitencourt Da Silva</dc:creator>
  <cp:keywords/>
  <dc:description/>
  <cp:lastModifiedBy>Leda Regina Bitencourt Da Silva</cp:lastModifiedBy>
  <cp:revision>3</cp:revision>
  <cp:lastPrinted>2021-07-06T15:03:00Z</cp:lastPrinted>
  <dcterms:created xsi:type="dcterms:W3CDTF">2021-07-12T19:54:00Z</dcterms:created>
  <dcterms:modified xsi:type="dcterms:W3CDTF">2021-07-12T19:55:00Z</dcterms:modified>
</cp:coreProperties>
</file>